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15" w:rsidRDefault="00756D4C" w:rsidP="00F35B06">
      <w:pPr>
        <w:spacing w:after="0"/>
        <w:ind w:right="813"/>
        <w:rPr>
          <w:sz w:val="16"/>
        </w:rPr>
      </w:pPr>
      <w:r w:rsidRPr="00AA7515">
        <w:rPr>
          <w:rFonts w:eastAsia="Times New Roman"/>
          <w:noProof/>
        </w:rPr>
        <w:drawing>
          <wp:anchor distT="0" distB="0" distL="114300" distR="114300" simplePos="0" relativeHeight="251663360" behindDoc="0" locked="0" layoutInCell="1" allowOverlap="1" wp14:anchorId="4FF38FEE" wp14:editId="4DE58456">
            <wp:simplePos x="0" y="0"/>
            <wp:positionH relativeFrom="margin">
              <wp:posOffset>5154295</wp:posOffset>
            </wp:positionH>
            <wp:positionV relativeFrom="paragraph">
              <wp:posOffset>-441960</wp:posOffset>
            </wp:positionV>
            <wp:extent cx="695325" cy="304800"/>
            <wp:effectExtent l="0" t="0" r="9525" b="0"/>
            <wp:wrapNone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04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49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2"/>
        <w:gridCol w:w="2101"/>
        <w:gridCol w:w="2280"/>
        <w:gridCol w:w="2956"/>
      </w:tblGrid>
      <w:tr w:rsidR="00AA7515" w:rsidRPr="00AA7515" w:rsidTr="00AA7515">
        <w:trPr>
          <w:trHeight w:val="15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eastAsia="Times New Roma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6"/>
            </w:tblGrid>
            <w:tr w:rsidR="00AA7515" w:rsidRPr="00AA7515" w:rsidTr="00AA7515">
              <w:trPr>
                <w:trHeight w:val="150"/>
                <w:tblCellSpacing w:w="0" w:type="dxa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7515" w:rsidRPr="00AA7515" w:rsidRDefault="00AA7515" w:rsidP="00AA7515">
                  <w:pPr>
                    <w:spacing w:after="0" w:line="240" w:lineRule="auto"/>
                    <w:rPr>
                      <w:rFonts w:eastAsia="Times New Roman"/>
                    </w:rPr>
                  </w:pPr>
                </w:p>
              </w:tc>
            </w:tr>
          </w:tbl>
          <w:p w:rsidR="00AA7515" w:rsidRPr="00AA7515" w:rsidRDefault="00AA7515" w:rsidP="00AA75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515" w:rsidRPr="00AA7515" w:rsidRDefault="00AA7515" w:rsidP="00806E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6E7C">
              <w:rPr>
                <w:rFonts w:eastAsia="Times New Roman"/>
                <w:b/>
                <w:bCs/>
                <w:szCs w:val="20"/>
              </w:rPr>
              <w:t>Questionário Para Vacinação Influenza</w:t>
            </w:r>
            <w:r w:rsidRPr="00806E7C">
              <w:rPr>
                <w:rFonts w:eastAsia="Times New Roman"/>
                <w:szCs w:val="20"/>
              </w:rPr>
              <w:t xml:space="preserve"> </w:t>
            </w:r>
            <w:r w:rsidRPr="00806E7C">
              <w:rPr>
                <w:rFonts w:eastAsia="Times New Roman"/>
                <w:b/>
                <w:bCs/>
                <w:sz w:val="28"/>
                <w:szCs w:val="30"/>
              </w:rPr>
              <w:t>Gripe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515" w:rsidRPr="00AA7515" w:rsidRDefault="00AA7515" w:rsidP="00AA751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</w:p>
        </w:tc>
      </w:tr>
      <w:tr w:rsidR="00AA7515" w:rsidRPr="00AA7515" w:rsidTr="00AA7515">
        <w:trPr>
          <w:trHeight w:val="62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A7515" w:rsidRPr="00AA7515" w:rsidTr="00AA7515">
        <w:trPr>
          <w:trHeight w:val="458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515" w:rsidRPr="00C9323A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9323A">
              <w:rPr>
                <w:rFonts w:asciiTheme="minorHAnsi" w:eastAsia="Times New Roman" w:hAnsiTheme="minorHAnsi" w:cstheme="minorHAnsi"/>
                <w:sz w:val="16"/>
                <w:szCs w:val="16"/>
              </w:rPr>
              <w:t>DATA:  ___/____/___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515" w:rsidRPr="00C9323A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9323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="00C9323A">
              <w:rPr>
                <w:rFonts w:asciiTheme="minorHAnsi" w:eastAsia="Times New Roman" w:hAnsiTheme="minorHAnsi" w:cstheme="minorHAnsi"/>
                <w:sz w:val="16"/>
                <w:szCs w:val="16"/>
              </w:rPr>
              <w:t>NOME:</w:t>
            </w:r>
            <w:bookmarkStart w:id="0" w:name="_GoBack"/>
            <w:bookmarkEnd w:id="0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A7515" w:rsidRPr="00AA7515" w:rsidTr="00AA7515">
        <w:trPr>
          <w:trHeight w:val="377"/>
        </w:trPr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1. Você está com febre no momento?   (          ) Sim  (          ) Não  </w:t>
            </w:r>
          </w:p>
        </w:tc>
      </w:tr>
      <w:tr w:rsidR="00AA7515" w:rsidRPr="00AA7515" w:rsidTr="00AA7515">
        <w:trPr>
          <w:trHeight w:val="263"/>
        </w:trPr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2. Foi diagnosticado (a) com alguma doença?    (         ) Sim  (          ) Não  </w:t>
            </w:r>
          </w:p>
        </w:tc>
      </w:tr>
      <w:tr w:rsidR="00AA7515" w:rsidRPr="00AA7515" w:rsidTr="00AA7515">
        <w:trPr>
          <w:trHeight w:val="251"/>
        </w:trPr>
        <w:tc>
          <w:tcPr>
            <w:tcW w:w="1004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Caso positivo, qual?</w:t>
            </w:r>
          </w:p>
        </w:tc>
      </w:tr>
      <w:tr w:rsidR="00AA7515" w:rsidRPr="00AA7515" w:rsidTr="00AA7515">
        <w:trPr>
          <w:trHeight w:val="251"/>
        </w:trPr>
        <w:tc>
          <w:tcPr>
            <w:tcW w:w="1004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(         ) Transplantados;</w:t>
            </w:r>
          </w:p>
        </w:tc>
      </w:tr>
      <w:tr w:rsidR="00AA7515" w:rsidRPr="00AA7515" w:rsidTr="00AA7515">
        <w:trPr>
          <w:trHeight w:val="251"/>
        </w:trPr>
        <w:tc>
          <w:tcPr>
            <w:tcW w:w="1004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(          ) Imunossupressão;</w:t>
            </w:r>
          </w:p>
        </w:tc>
      </w:tr>
      <w:tr w:rsidR="00AA7515" w:rsidRPr="00AA7515" w:rsidTr="00AA7515">
        <w:trPr>
          <w:trHeight w:val="377"/>
        </w:trPr>
        <w:tc>
          <w:tcPr>
            <w:tcW w:w="1004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(          ) Doença respiratória cônica (asma, bronquite, </w:t>
            </w:r>
            <w:proofErr w:type="spellStart"/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etc</w:t>
            </w:r>
            <w:proofErr w:type="spellEnd"/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)</w:t>
            </w:r>
          </w:p>
        </w:tc>
      </w:tr>
      <w:tr w:rsidR="00AA7515" w:rsidRPr="00AA7515" w:rsidTr="00AA7515">
        <w:trPr>
          <w:trHeight w:val="251"/>
        </w:trPr>
        <w:tc>
          <w:tcPr>
            <w:tcW w:w="1004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(          ) Doença cardíaca crônica;</w:t>
            </w:r>
          </w:p>
        </w:tc>
      </w:tr>
      <w:tr w:rsidR="00AA7515" w:rsidRPr="00AA7515" w:rsidTr="00AA7515">
        <w:trPr>
          <w:trHeight w:val="251"/>
        </w:trPr>
        <w:tc>
          <w:tcPr>
            <w:tcW w:w="1004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(          ) Doença renal crônica;</w:t>
            </w:r>
          </w:p>
        </w:tc>
      </w:tr>
      <w:tr w:rsidR="00AA7515" w:rsidRPr="00AA7515" w:rsidTr="00AA7515">
        <w:trPr>
          <w:trHeight w:val="251"/>
        </w:trPr>
        <w:tc>
          <w:tcPr>
            <w:tcW w:w="1004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(          ) Hipertensão;</w:t>
            </w:r>
          </w:p>
        </w:tc>
      </w:tr>
      <w:tr w:rsidR="00AA7515" w:rsidRPr="00AA7515" w:rsidTr="00AA7515">
        <w:trPr>
          <w:trHeight w:val="251"/>
        </w:trPr>
        <w:tc>
          <w:tcPr>
            <w:tcW w:w="1004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(          ) Doença hepática  crônica;</w:t>
            </w:r>
          </w:p>
        </w:tc>
      </w:tr>
      <w:tr w:rsidR="00AA7515" w:rsidRPr="00AA7515" w:rsidTr="00AA7515">
        <w:trPr>
          <w:trHeight w:val="251"/>
        </w:trPr>
        <w:tc>
          <w:tcPr>
            <w:tcW w:w="1004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(          ) Diabetes;</w:t>
            </w:r>
          </w:p>
        </w:tc>
      </w:tr>
      <w:tr w:rsidR="00AA7515" w:rsidRPr="00AA7515" w:rsidTr="00AA7515">
        <w:trPr>
          <w:trHeight w:val="251"/>
        </w:trPr>
        <w:tc>
          <w:tcPr>
            <w:tcW w:w="1004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(          ) Distúrbio de coagulação;  </w:t>
            </w:r>
          </w:p>
        </w:tc>
      </w:tr>
      <w:tr w:rsidR="00AA7515" w:rsidRPr="00AA7515" w:rsidTr="00AA7515">
        <w:trPr>
          <w:trHeight w:val="276"/>
        </w:trPr>
        <w:tc>
          <w:tcPr>
            <w:tcW w:w="100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(          ) Outras: ______________________________________________________________________________________________</w:t>
            </w:r>
          </w:p>
        </w:tc>
      </w:tr>
      <w:tr w:rsidR="00AA7515" w:rsidRPr="00AA7515" w:rsidTr="00AA7515">
        <w:trPr>
          <w:trHeight w:val="377"/>
        </w:trPr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3. Possui histórico de hipersensibilidade (alergias) ou reação anafilática? Favor identificar abaixo:</w:t>
            </w:r>
          </w:p>
        </w:tc>
      </w:tr>
      <w:tr w:rsidR="00AA7515" w:rsidRPr="00AA7515" w:rsidTr="00AA7515">
        <w:trPr>
          <w:trHeight w:val="377"/>
        </w:trPr>
        <w:tc>
          <w:tcPr>
            <w:tcW w:w="1004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(          ) Doses anteriores a vacina Influenza/gripe (          ) Sim   (          ) Não  </w:t>
            </w:r>
          </w:p>
        </w:tc>
      </w:tr>
      <w:tr w:rsidR="00AA7515" w:rsidRPr="00AA7515" w:rsidTr="00AA7515">
        <w:trPr>
          <w:trHeight w:val="251"/>
        </w:trPr>
        <w:tc>
          <w:tcPr>
            <w:tcW w:w="1004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proofErr w:type="gramStart"/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(  </w:t>
            </w:r>
            <w:proofErr w:type="gramEnd"/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       ) Látex?   (          ) Sim   (          ) Não  </w:t>
            </w:r>
          </w:p>
        </w:tc>
      </w:tr>
      <w:tr w:rsidR="00AA7515" w:rsidRPr="00AA7515" w:rsidTr="00AA7515">
        <w:trPr>
          <w:trHeight w:val="352"/>
        </w:trPr>
        <w:tc>
          <w:tcPr>
            <w:tcW w:w="100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proofErr w:type="gramStart"/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(  </w:t>
            </w:r>
            <w:proofErr w:type="gramEnd"/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       ) Outros? Descrever: ________________________________________________________________________________</w:t>
            </w:r>
          </w:p>
        </w:tc>
      </w:tr>
      <w:tr w:rsidR="00AA7515" w:rsidRPr="00AA7515" w:rsidTr="00AA7515">
        <w:trPr>
          <w:trHeight w:val="755"/>
        </w:trPr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44098A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4. O Plano Nacional de Imunização estabelece que será necessário um </w:t>
            </w:r>
            <w:r w:rsidRPr="0044098A">
              <w:rPr>
                <w:rFonts w:asciiTheme="minorHAnsi" w:eastAsia="Times New Roman" w:hAnsiTheme="minorHAnsi" w:cstheme="minorHAnsi"/>
                <w:b/>
                <w:bCs/>
                <w:sz w:val="32"/>
                <w:szCs w:val="16"/>
                <w:highlight w:val="yellow"/>
                <w:u w:val="single"/>
              </w:rPr>
              <w:t>intervalo mínimo de 14 dias entre a vacina do COVID–19 para a aplicação da vacina de Influenza/gripe.</w:t>
            </w:r>
            <w:r w:rsidRPr="0044098A">
              <w:rPr>
                <w:rFonts w:asciiTheme="minorHAnsi" w:eastAsia="Times New Roman" w:hAnsiTheme="minorHAnsi" w:cstheme="minorHAnsi"/>
                <w:b/>
                <w:bCs/>
                <w:sz w:val="32"/>
                <w:szCs w:val="16"/>
                <w:u w:val="single"/>
              </w:rPr>
              <w:t xml:space="preserve"> </w:t>
            </w:r>
          </w:p>
        </w:tc>
      </w:tr>
      <w:tr w:rsidR="00AA7515" w:rsidRPr="00AA7515" w:rsidTr="00AA7515">
        <w:trPr>
          <w:trHeight w:val="377"/>
        </w:trPr>
        <w:tc>
          <w:tcPr>
            <w:tcW w:w="100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Caso tenha recebido, qual a data da vacina de COVID;___________________________________________.</w:t>
            </w:r>
          </w:p>
        </w:tc>
      </w:tr>
      <w:tr w:rsidR="00AA7515" w:rsidRPr="0044098A" w:rsidTr="00AA7515">
        <w:trPr>
          <w:trHeight w:val="302"/>
        </w:trPr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Dados ou etiqueta do cliente que receberá a vacina</w:t>
            </w:r>
          </w:p>
        </w:tc>
      </w:tr>
      <w:tr w:rsidR="00AA7515" w:rsidRPr="00AA7515" w:rsidTr="00AA7515">
        <w:trPr>
          <w:trHeight w:val="263"/>
        </w:trPr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Nome:</w:t>
            </w:r>
          </w:p>
        </w:tc>
      </w:tr>
      <w:tr w:rsidR="00AA7515" w:rsidRPr="00AA7515" w:rsidTr="00AA7515">
        <w:trPr>
          <w:trHeight w:val="263"/>
        </w:trPr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E-mail: </w:t>
            </w:r>
          </w:p>
        </w:tc>
      </w:tr>
      <w:tr w:rsidR="00AA7515" w:rsidRPr="00AA7515" w:rsidTr="00AA7515">
        <w:trPr>
          <w:trHeight w:val="263"/>
        </w:trPr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Idade:</w:t>
            </w:r>
          </w:p>
        </w:tc>
      </w:tr>
      <w:tr w:rsidR="00AA7515" w:rsidRPr="00AA7515" w:rsidTr="00AA7515">
        <w:trPr>
          <w:trHeight w:val="263"/>
        </w:trPr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RG:  </w:t>
            </w:r>
          </w:p>
        </w:tc>
      </w:tr>
      <w:tr w:rsidR="00AA7515" w:rsidRPr="00AA7515" w:rsidTr="00AA7515">
        <w:trPr>
          <w:trHeight w:val="263"/>
        </w:trPr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Dados do responsável (se menor de idade)</w:t>
            </w:r>
          </w:p>
        </w:tc>
      </w:tr>
      <w:tr w:rsidR="00AA7515" w:rsidRPr="00AA7515" w:rsidTr="00AA7515">
        <w:trPr>
          <w:trHeight w:val="263"/>
        </w:trPr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Nome:</w:t>
            </w:r>
          </w:p>
        </w:tc>
      </w:tr>
      <w:tr w:rsidR="00AA7515" w:rsidRPr="00AA7515" w:rsidTr="00AA7515">
        <w:trPr>
          <w:trHeight w:val="263"/>
        </w:trPr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RG:  </w:t>
            </w:r>
          </w:p>
        </w:tc>
      </w:tr>
      <w:tr w:rsidR="00AA7515" w:rsidRPr="00AA7515" w:rsidTr="00AA7515">
        <w:trPr>
          <w:trHeight w:val="263"/>
        </w:trPr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Grau de parentesco:  </w:t>
            </w:r>
          </w:p>
        </w:tc>
      </w:tr>
      <w:tr w:rsidR="00AA7515" w:rsidRPr="00AA7515" w:rsidTr="00AA7515">
        <w:trPr>
          <w:trHeight w:val="251"/>
        </w:trPr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</w:tc>
      </w:tr>
      <w:tr w:rsidR="00AA7515" w:rsidRPr="00AA7515" w:rsidTr="00AA7515">
        <w:trPr>
          <w:trHeight w:val="302"/>
        </w:trPr>
        <w:tc>
          <w:tcPr>
            <w:tcW w:w="1004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Consinto com a aplicação da vacina e declaro que recebi o Informativo Pós Vacinal, com informações sobre os riscos decorrentes desta </w:t>
            </w:r>
          </w:p>
        </w:tc>
      </w:tr>
      <w:tr w:rsidR="00AA7515" w:rsidRPr="00AA7515" w:rsidTr="00AA7515">
        <w:trPr>
          <w:trHeight w:val="100"/>
        </w:trPr>
        <w:tc>
          <w:tcPr>
            <w:tcW w:w="1004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</w:tc>
      </w:tr>
      <w:tr w:rsidR="00AA7515" w:rsidRPr="00AA7515" w:rsidTr="00AA7515">
        <w:trPr>
          <w:trHeight w:val="314"/>
        </w:trPr>
        <w:tc>
          <w:tcPr>
            <w:tcW w:w="1004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394E9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A</w:t>
            </w:r>
            <w:r w:rsidR="00AA7515"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plicação. Assinatura: _________________________________________</w:t>
            </w:r>
          </w:p>
        </w:tc>
      </w:tr>
      <w:tr w:rsidR="00AA7515" w:rsidRPr="00AA7515" w:rsidTr="00AA7515">
        <w:trPr>
          <w:trHeight w:val="112"/>
        </w:trPr>
        <w:tc>
          <w:tcPr>
            <w:tcW w:w="100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</w:tc>
      </w:tr>
      <w:tr w:rsidR="00AA7515" w:rsidRPr="00AA7515" w:rsidTr="00AA7515">
        <w:trPr>
          <w:trHeight w:val="263"/>
        </w:trPr>
        <w:tc>
          <w:tcPr>
            <w:tcW w:w="2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</w:rPr>
              <w:t>Informações Internas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Lote: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Validade: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Local da Aplicação:</w:t>
            </w:r>
          </w:p>
        </w:tc>
      </w:tr>
      <w:tr w:rsidR="00AA7515" w:rsidRPr="00AA7515" w:rsidTr="00AA7515">
        <w:trPr>
          <w:trHeight w:val="263"/>
        </w:trPr>
        <w:tc>
          <w:tcPr>
            <w:tcW w:w="271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Nome da Vacina: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</w:tc>
      </w:tr>
      <w:tr w:rsidR="00AA7515" w:rsidRPr="00AA7515" w:rsidTr="00AA7515">
        <w:trPr>
          <w:trHeight w:val="263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 </w:t>
            </w:r>
          </w:p>
        </w:tc>
      </w:tr>
      <w:tr w:rsidR="00AA7515" w:rsidRPr="00AA7515" w:rsidTr="00AA7515">
        <w:trPr>
          <w:trHeight w:val="377"/>
        </w:trPr>
        <w:tc>
          <w:tcPr>
            <w:tcW w:w="100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(    )  gestante          (   ) puérpera          (   ) profissional da saúde          (    )professor           </w:t>
            </w:r>
          </w:p>
        </w:tc>
      </w:tr>
      <w:tr w:rsidR="00AA7515" w:rsidRPr="00AA7515" w:rsidTr="00AA7515">
        <w:trPr>
          <w:trHeight w:val="251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Cidade/data: </w:t>
            </w:r>
          </w:p>
        </w:tc>
        <w:tc>
          <w:tcPr>
            <w:tcW w:w="7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______________________________, __________/___________/___________.</w:t>
            </w:r>
          </w:p>
        </w:tc>
      </w:tr>
      <w:tr w:rsidR="00AA7515" w:rsidRPr="00AA7515" w:rsidTr="00AA7515">
        <w:trPr>
          <w:trHeight w:val="251"/>
        </w:trPr>
        <w:tc>
          <w:tcPr>
            <w:tcW w:w="10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A7515">
              <w:rPr>
                <w:rFonts w:asciiTheme="minorHAnsi" w:eastAsia="Times New Roman" w:hAnsiTheme="minorHAnsi" w:cstheme="minorHAnsi"/>
                <w:sz w:val="16"/>
                <w:szCs w:val="16"/>
              </w:rPr>
              <w:t>Responsável pela aplicação: ______________________________________________________________________________________</w:t>
            </w:r>
          </w:p>
        </w:tc>
      </w:tr>
    </w:tbl>
    <w:p w:rsidR="00AA7515" w:rsidRPr="00AA7515" w:rsidRDefault="00AA7515" w:rsidP="00AA7515">
      <w:pPr>
        <w:spacing w:after="0"/>
        <w:ind w:right="813"/>
        <w:rPr>
          <w:rFonts w:asciiTheme="minorHAnsi" w:hAnsiTheme="minorHAnsi" w:cstheme="minorHAnsi"/>
          <w:sz w:val="16"/>
          <w:szCs w:val="16"/>
        </w:rPr>
      </w:pPr>
    </w:p>
    <w:sectPr w:rsidR="00AA7515" w:rsidRPr="00AA7515" w:rsidSect="00756D4C">
      <w:headerReference w:type="default" r:id="rId7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67D" w:rsidRDefault="005C167D" w:rsidP="00D80774">
      <w:pPr>
        <w:spacing w:after="0" w:line="240" w:lineRule="auto"/>
      </w:pPr>
      <w:r>
        <w:separator/>
      </w:r>
    </w:p>
  </w:endnote>
  <w:endnote w:type="continuationSeparator" w:id="0">
    <w:p w:rsidR="005C167D" w:rsidRDefault="005C167D" w:rsidP="00D8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67D" w:rsidRDefault="005C167D" w:rsidP="00D80774">
      <w:pPr>
        <w:spacing w:after="0" w:line="240" w:lineRule="auto"/>
      </w:pPr>
      <w:r>
        <w:separator/>
      </w:r>
    </w:p>
  </w:footnote>
  <w:footnote w:type="continuationSeparator" w:id="0">
    <w:p w:rsidR="005C167D" w:rsidRDefault="005C167D" w:rsidP="00D8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BC5" w:rsidRDefault="00E91717">
    <w:r>
      <w:rPr>
        <w:rFonts w:ascii="Times New Roman" w:eastAsia="Times New Roman" w:hAnsi="Times New Roman" w:cs="Times New Roman"/>
        <w:sz w:val="18"/>
      </w:rPr>
      <w:t>SQDASA | REQ07858 - Questionário Vacina da Gripe |  Versão: 2.0 | Data da aprovação: 29/03/2021 | Data de implementação: 30/03/2021 | Aprovado por: ANA CRISTINA BANHO | DASA - VACINAS | Período de Revisão: 12 meses  | Classificação da informação: Interna</w:t>
    </w:r>
  </w:p>
  <w:p w:rsidR="00B57B3E" w:rsidRDefault="00B57B3E" w:rsidP="00AA7515">
    <w:pPr>
      <w:rPr>
        <w:rFonts w:ascii="Times New Roman" w:eastAsia="Times New Roman" w:hAnsi="Times New Roman" w:cs="Times New Roman"/>
        <w:sz w:val="18"/>
      </w:rPr>
    </w:pPr>
  </w:p>
  <w:p w:rsidR="00922058" w:rsidRDefault="00922058" w:rsidP="00AA7515">
    <w:pPr>
      <w:rPr>
        <w:rFonts w:ascii="Times New Roman" w:eastAsia="Times New Roman" w:hAnsi="Times New Roman" w:cs="Times New Roman"/>
        <w:sz w:val="18"/>
      </w:rPr>
    </w:pPr>
  </w:p>
  <w:p w:rsidR="00922058" w:rsidRDefault="00922058" w:rsidP="00AA75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DB"/>
    <w:rsid w:val="00044C1A"/>
    <w:rsid w:val="00370246"/>
    <w:rsid w:val="00394E95"/>
    <w:rsid w:val="003A2720"/>
    <w:rsid w:val="003C35DD"/>
    <w:rsid w:val="0044098A"/>
    <w:rsid w:val="00460EF6"/>
    <w:rsid w:val="00461BC5"/>
    <w:rsid w:val="00463858"/>
    <w:rsid w:val="005C167D"/>
    <w:rsid w:val="006A6133"/>
    <w:rsid w:val="006E1C7B"/>
    <w:rsid w:val="007309F9"/>
    <w:rsid w:val="00756D4C"/>
    <w:rsid w:val="00806E7C"/>
    <w:rsid w:val="008728A6"/>
    <w:rsid w:val="008F2122"/>
    <w:rsid w:val="00922058"/>
    <w:rsid w:val="00A76D65"/>
    <w:rsid w:val="00AA7515"/>
    <w:rsid w:val="00B57B3E"/>
    <w:rsid w:val="00BB23DB"/>
    <w:rsid w:val="00BE54B6"/>
    <w:rsid w:val="00C9323A"/>
    <w:rsid w:val="00D80774"/>
    <w:rsid w:val="00DB0BC4"/>
    <w:rsid w:val="00E91717"/>
    <w:rsid w:val="00F3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D583"/>
  <w15:chartTrackingRefBased/>
  <w15:docId w15:val="{44753797-888D-4EBA-9E56-E9E06AAD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3DB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BB23D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B23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3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3DB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2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3DB"/>
    <w:rPr>
      <w:rFonts w:ascii="Segoe UI" w:eastAsia="Calibri" w:hAnsi="Segoe UI" w:cs="Segoe UI"/>
      <w:color w:val="000000"/>
      <w:sz w:val="18"/>
      <w:szCs w:val="1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3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3DB"/>
    <w:rPr>
      <w:rFonts w:ascii="Calibri" w:eastAsia="Calibri" w:hAnsi="Calibri" w:cs="Calibri"/>
      <w:b/>
      <w:bCs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07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774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07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774"/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DASA - SA - 02_2020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Danrley Augusto Silva De Melo</dc:creator>
  <cp:lastModifiedBy>Priscila Moises Ambrozio</cp:lastModifiedBy>
  <cp:revision>2</cp:revision>
  <cp:lastPrinted>2021-03-29T16:26:00Z</cp:lastPrinted>
  <dcterms:created xsi:type="dcterms:W3CDTF">2021-04-13T15:12:00Z</dcterms:created>
  <dcterms:modified xsi:type="dcterms:W3CDTF">2021-04-13T15:12:00Z</dcterms:modified>
</cp:coreProperties>
</file>